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84" w:rsidRPr="001A29E3" w:rsidRDefault="001A29E3">
      <w:pPr>
        <w:rPr>
          <w:rFonts w:ascii="Times New Roman" w:hAnsi="Times New Roman" w:cs="Times New Roman"/>
          <w:b/>
        </w:rPr>
      </w:pPr>
      <w:r w:rsidRPr="001A29E3">
        <w:rPr>
          <w:rFonts w:ascii="Times New Roman" w:hAnsi="Times New Roman" w:cs="Times New Roman"/>
          <w:b/>
        </w:rPr>
        <w:t xml:space="preserve">A. </w:t>
      </w:r>
      <w:r w:rsidR="007856D9" w:rsidRPr="001A29E3">
        <w:rPr>
          <w:rFonts w:ascii="Times New Roman" w:hAnsi="Times New Roman" w:cs="Times New Roman"/>
          <w:b/>
        </w:rPr>
        <w:t xml:space="preserve">MULTIPLE CHOICE: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856D9" w:rsidTr="007856D9">
        <w:tc>
          <w:tcPr>
            <w:tcW w:w="5508" w:type="dxa"/>
          </w:tcPr>
          <w:p w:rsidR="007856D9" w:rsidRDefault="007856D9" w:rsidP="0078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What is the value of the expression:</w:t>
            </w:r>
          </w:p>
          <w:p w:rsidR="007856D9" w:rsidRDefault="007856D9" w:rsidP="007856D9">
            <w:pPr>
              <w:rPr>
                <w:rFonts w:ascii="Times New Roman" w:hAnsi="Times New Roman" w:cs="Times New Roman"/>
              </w:rPr>
            </w:pPr>
          </w:p>
          <w:p w:rsidR="007856D9" w:rsidRDefault="008F7B93" w:rsidP="007856D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5(-18+12)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-4+1</m:t>
                    </m:r>
                  </m:den>
                </m:f>
              </m:oMath>
            </m:oMathPara>
          </w:p>
          <w:p w:rsidR="007856D9" w:rsidRDefault="007856D9" w:rsidP="007856D9">
            <w:pPr>
              <w:rPr>
                <w:rFonts w:ascii="Times New Roman" w:eastAsiaTheme="minorEastAsia" w:hAnsi="Times New Roman" w:cs="Times New Roman"/>
              </w:rPr>
            </w:pPr>
          </w:p>
          <w:p w:rsidR="007856D9" w:rsidRDefault="007856D9" w:rsidP="007856D9">
            <w:pPr>
              <w:spacing w:after="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a) 10</w:t>
            </w:r>
          </w:p>
          <w:p w:rsidR="007856D9" w:rsidRDefault="007856D9" w:rsidP="007856D9">
            <w:pPr>
              <w:spacing w:after="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b) 6</w:t>
            </w:r>
          </w:p>
          <w:p w:rsidR="007856D9" w:rsidRDefault="007856D9" w:rsidP="007856D9">
            <w:pPr>
              <w:spacing w:after="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c) -6</w:t>
            </w:r>
          </w:p>
          <w:p w:rsidR="007856D9" w:rsidRPr="007856D9" w:rsidRDefault="007856D9" w:rsidP="0078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d) -10</w:t>
            </w:r>
          </w:p>
          <w:p w:rsidR="007856D9" w:rsidRDefault="00785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7856D9" w:rsidRDefault="0078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Frodo is making fruit punch by mixing orange juice and pineapple juice in a ratio of 1:3.</w:t>
            </w:r>
          </w:p>
          <w:p w:rsidR="007856D9" w:rsidRDefault="007856D9">
            <w:pPr>
              <w:rPr>
                <w:rFonts w:ascii="Times New Roman" w:hAnsi="Times New Roman" w:cs="Times New Roman"/>
              </w:rPr>
            </w:pPr>
          </w:p>
          <w:p w:rsidR="007856D9" w:rsidRDefault="0078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much pineapple juice should he use to make 3L of fruit punch?</w:t>
            </w:r>
          </w:p>
          <w:p w:rsidR="007856D9" w:rsidRDefault="007856D9">
            <w:pPr>
              <w:rPr>
                <w:rFonts w:ascii="Times New Roman" w:hAnsi="Times New Roman" w:cs="Times New Roman"/>
              </w:rPr>
            </w:pPr>
          </w:p>
          <w:p w:rsidR="007856D9" w:rsidRDefault="007856D9" w:rsidP="007856D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0.75 L</w:t>
            </w:r>
          </w:p>
          <w:p w:rsidR="007856D9" w:rsidRDefault="007856D9" w:rsidP="007856D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2 L </w:t>
            </w:r>
          </w:p>
          <w:p w:rsidR="007856D9" w:rsidRDefault="007856D9" w:rsidP="007856D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2.25 L</w:t>
            </w:r>
          </w:p>
          <w:p w:rsidR="007856D9" w:rsidRDefault="007856D9" w:rsidP="007856D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4 L</w:t>
            </w:r>
          </w:p>
          <w:p w:rsidR="007856D9" w:rsidRDefault="007856D9">
            <w:pPr>
              <w:rPr>
                <w:rFonts w:ascii="Times New Roman" w:hAnsi="Times New Roman" w:cs="Times New Roman"/>
              </w:rPr>
            </w:pPr>
          </w:p>
          <w:p w:rsidR="007856D9" w:rsidRDefault="007856D9">
            <w:pPr>
              <w:rPr>
                <w:rFonts w:ascii="Times New Roman" w:hAnsi="Times New Roman" w:cs="Times New Roman"/>
              </w:rPr>
            </w:pPr>
          </w:p>
          <w:p w:rsidR="007856D9" w:rsidRDefault="007856D9">
            <w:pPr>
              <w:rPr>
                <w:rFonts w:ascii="Times New Roman" w:hAnsi="Times New Roman" w:cs="Times New Roman"/>
              </w:rPr>
            </w:pPr>
          </w:p>
          <w:p w:rsidR="007856D9" w:rsidRDefault="007856D9">
            <w:pPr>
              <w:rPr>
                <w:rFonts w:ascii="Times New Roman" w:hAnsi="Times New Roman" w:cs="Times New Roman"/>
              </w:rPr>
            </w:pPr>
          </w:p>
          <w:p w:rsidR="007856D9" w:rsidRDefault="007856D9">
            <w:pPr>
              <w:rPr>
                <w:rFonts w:ascii="Times New Roman" w:hAnsi="Times New Roman" w:cs="Times New Roman"/>
              </w:rPr>
            </w:pPr>
          </w:p>
          <w:p w:rsidR="007856D9" w:rsidRDefault="007856D9">
            <w:pPr>
              <w:rPr>
                <w:rFonts w:ascii="Times New Roman" w:hAnsi="Times New Roman" w:cs="Times New Roman"/>
              </w:rPr>
            </w:pPr>
          </w:p>
          <w:p w:rsidR="007856D9" w:rsidRDefault="007856D9">
            <w:pPr>
              <w:rPr>
                <w:rFonts w:ascii="Times New Roman" w:hAnsi="Times New Roman" w:cs="Times New Roman"/>
              </w:rPr>
            </w:pPr>
          </w:p>
        </w:tc>
      </w:tr>
      <w:tr w:rsidR="007856D9" w:rsidTr="007856D9">
        <w:tc>
          <w:tcPr>
            <w:tcW w:w="5508" w:type="dxa"/>
          </w:tcPr>
          <w:p w:rsidR="007856D9" w:rsidRDefault="007856D9" w:rsidP="0078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A cell phone company offers four choices for purchasing talk time. </w:t>
            </w:r>
          </w:p>
          <w:p w:rsidR="007856D9" w:rsidRDefault="007856D9" w:rsidP="007856D9">
            <w:pPr>
              <w:rPr>
                <w:rFonts w:ascii="Times New Roman" w:hAnsi="Times New Roman" w:cs="Times New Roman"/>
              </w:rPr>
            </w:pPr>
          </w:p>
          <w:p w:rsidR="007856D9" w:rsidRDefault="007856D9" w:rsidP="0078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of the following has the lowest cost per minute?</w:t>
            </w:r>
          </w:p>
          <w:p w:rsidR="007856D9" w:rsidRDefault="007856D9" w:rsidP="007856D9">
            <w:pPr>
              <w:rPr>
                <w:rFonts w:ascii="Times New Roman" w:hAnsi="Times New Roman" w:cs="Times New Roman"/>
              </w:rPr>
            </w:pPr>
          </w:p>
          <w:p w:rsidR="007856D9" w:rsidRDefault="007856D9" w:rsidP="007856D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200 minutes for $2</w:t>
            </w:r>
            <w:r w:rsidR="0010189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.50</w:t>
            </w:r>
          </w:p>
          <w:p w:rsidR="007856D9" w:rsidRDefault="007856D9" w:rsidP="007856D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550 minutes for $68.00</w:t>
            </w:r>
          </w:p>
          <w:p w:rsidR="007856D9" w:rsidRDefault="007856D9" w:rsidP="007856D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700 minutes for $80.25</w:t>
            </w:r>
          </w:p>
          <w:p w:rsidR="007856D9" w:rsidRDefault="007856D9" w:rsidP="007856D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850 minutes for $99.50</w:t>
            </w:r>
          </w:p>
        </w:tc>
        <w:tc>
          <w:tcPr>
            <w:tcW w:w="5508" w:type="dxa"/>
          </w:tcPr>
          <w:p w:rsidR="007856D9" w:rsidRDefault="0078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 basketball player scores 28 points in a game. The player scores 35% of the total team points.</w:t>
            </w:r>
          </w:p>
          <w:p w:rsidR="007856D9" w:rsidRDefault="007856D9">
            <w:pPr>
              <w:rPr>
                <w:rFonts w:ascii="Times New Roman" w:hAnsi="Times New Roman" w:cs="Times New Roman"/>
              </w:rPr>
            </w:pPr>
          </w:p>
          <w:p w:rsidR="007856D9" w:rsidRDefault="0078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many points does the player’s team score in total?</w:t>
            </w:r>
          </w:p>
          <w:p w:rsidR="007856D9" w:rsidRDefault="007856D9">
            <w:pPr>
              <w:rPr>
                <w:rFonts w:ascii="Times New Roman" w:hAnsi="Times New Roman" w:cs="Times New Roman"/>
              </w:rPr>
            </w:pPr>
          </w:p>
          <w:p w:rsidR="007856D9" w:rsidRDefault="007856D9" w:rsidP="007856D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63</w:t>
            </w:r>
          </w:p>
          <w:p w:rsidR="007856D9" w:rsidRDefault="007856D9" w:rsidP="007856D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65</w:t>
            </w:r>
          </w:p>
          <w:p w:rsidR="007856D9" w:rsidRDefault="007856D9" w:rsidP="007856D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72</w:t>
            </w:r>
          </w:p>
          <w:p w:rsidR="007856D9" w:rsidRDefault="007856D9" w:rsidP="007856D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80</w:t>
            </w:r>
          </w:p>
          <w:p w:rsidR="007856D9" w:rsidRDefault="007856D9" w:rsidP="007856D9">
            <w:pPr>
              <w:spacing w:after="60"/>
              <w:rPr>
                <w:rFonts w:ascii="Times New Roman" w:hAnsi="Times New Roman" w:cs="Times New Roman"/>
              </w:rPr>
            </w:pPr>
          </w:p>
          <w:p w:rsidR="007856D9" w:rsidRDefault="007856D9" w:rsidP="007856D9">
            <w:pPr>
              <w:spacing w:after="60"/>
              <w:rPr>
                <w:rFonts w:ascii="Times New Roman" w:hAnsi="Times New Roman" w:cs="Times New Roman"/>
              </w:rPr>
            </w:pPr>
          </w:p>
          <w:p w:rsidR="007856D9" w:rsidRDefault="007856D9" w:rsidP="007856D9">
            <w:pPr>
              <w:spacing w:after="60"/>
              <w:rPr>
                <w:rFonts w:ascii="Times New Roman" w:hAnsi="Times New Roman" w:cs="Times New Roman"/>
              </w:rPr>
            </w:pPr>
          </w:p>
          <w:p w:rsidR="001A29E3" w:rsidRDefault="001A29E3" w:rsidP="007856D9">
            <w:pPr>
              <w:spacing w:after="60"/>
              <w:rPr>
                <w:rFonts w:ascii="Times New Roman" w:hAnsi="Times New Roman" w:cs="Times New Roman"/>
              </w:rPr>
            </w:pPr>
          </w:p>
          <w:p w:rsidR="001A29E3" w:rsidRDefault="001A29E3" w:rsidP="007856D9">
            <w:pPr>
              <w:spacing w:after="60"/>
              <w:rPr>
                <w:rFonts w:ascii="Times New Roman" w:hAnsi="Times New Roman" w:cs="Times New Roman"/>
              </w:rPr>
            </w:pPr>
          </w:p>
          <w:p w:rsidR="001A29E3" w:rsidRDefault="001A29E3" w:rsidP="007856D9">
            <w:pPr>
              <w:spacing w:after="60"/>
              <w:rPr>
                <w:rFonts w:ascii="Times New Roman" w:hAnsi="Times New Roman" w:cs="Times New Roman"/>
              </w:rPr>
            </w:pPr>
          </w:p>
          <w:p w:rsidR="007856D9" w:rsidRDefault="007856D9" w:rsidP="007856D9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1A29E3" w:rsidTr="009172D5">
        <w:tc>
          <w:tcPr>
            <w:tcW w:w="11016" w:type="dxa"/>
            <w:gridSpan w:val="2"/>
          </w:tcPr>
          <w:p w:rsidR="001A29E3" w:rsidRDefault="001A29E3" w:rsidP="0078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Nate buys a video-game system.</w:t>
            </w:r>
          </w:p>
          <w:p w:rsidR="001A29E3" w:rsidRDefault="001A29E3" w:rsidP="001A29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system costs $300</w:t>
            </w:r>
          </w:p>
          <w:p w:rsidR="001A29E3" w:rsidRDefault="001A29E3" w:rsidP="001A29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Games cost $60</w:t>
            </w:r>
          </w:p>
          <w:p w:rsidR="001A29E3" w:rsidRDefault="001A29E3" w:rsidP="001A29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pays 13% tax on the system and on each game</w:t>
            </w:r>
          </w:p>
          <w:p w:rsidR="001A29E3" w:rsidRDefault="001A29E3" w:rsidP="001A29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has $850 in total to spend.</w:t>
            </w:r>
          </w:p>
          <w:p w:rsidR="001A29E3" w:rsidRDefault="001A29E3" w:rsidP="001A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he pays for the system, how many games is Nate able to buy?</w:t>
            </w:r>
          </w:p>
          <w:p w:rsidR="001A29E3" w:rsidRDefault="001A29E3" w:rsidP="001A29E3">
            <w:pPr>
              <w:rPr>
                <w:rFonts w:ascii="Times New Roman" w:hAnsi="Times New Roman" w:cs="Times New Roman"/>
              </w:rPr>
            </w:pPr>
          </w:p>
          <w:p w:rsidR="001A29E3" w:rsidRDefault="001A29E3" w:rsidP="001A29E3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exactly 12 </w:t>
            </w:r>
          </w:p>
          <w:p w:rsidR="001A29E3" w:rsidRDefault="001A29E3" w:rsidP="001A29E3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exactly 9</w:t>
            </w:r>
          </w:p>
          <w:p w:rsidR="001A29E3" w:rsidRDefault="001A29E3" w:rsidP="001A29E3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no more than 7</w:t>
            </w:r>
          </w:p>
          <w:p w:rsidR="001A29E3" w:rsidRDefault="001A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no more than 3</w:t>
            </w:r>
          </w:p>
          <w:p w:rsidR="001A29E3" w:rsidRDefault="001A29E3">
            <w:pPr>
              <w:rPr>
                <w:rFonts w:ascii="Times New Roman" w:hAnsi="Times New Roman" w:cs="Times New Roman"/>
              </w:rPr>
            </w:pPr>
          </w:p>
          <w:p w:rsidR="001A29E3" w:rsidRDefault="001A29E3">
            <w:pPr>
              <w:rPr>
                <w:rFonts w:ascii="Times New Roman" w:hAnsi="Times New Roman" w:cs="Times New Roman"/>
              </w:rPr>
            </w:pPr>
          </w:p>
          <w:p w:rsidR="001A29E3" w:rsidRDefault="001A29E3">
            <w:pPr>
              <w:rPr>
                <w:rFonts w:ascii="Times New Roman" w:hAnsi="Times New Roman" w:cs="Times New Roman"/>
              </w:rPr>
            </w:pPr>
          </w:p>
          <w:p w:rsidR="001A29E3" w:rsidRDefault="001A29E3">
            <w:pPr>
              <w:rPr>
                <w:rFonts w:ascii="Times New Roman" w:hAnsi="Times New Roman" w:cs="Times New Roman"/>
              </w:rPr>
            </w:pPr>
          </w:p>
          <w:p w:rsidR="001A29E3" w:rsidRDefault="001A29E3">
            <w:pPr>
              <w:rPr>
                <w:rFonts w:ascii="Times New Roman" w:hAnsi="Times New Roman" w:cs="Times New Roman"/>
              </w:rPr>
            </w:pPr>
          </w:p>
        </w:tc>
      </w:tr>
    </w:tbl>
    <w:p w:rsidR="007856D9" w:rsidRDefault="007856D9">
      <w:pPr>
        <w:rPr>
          <w:rFonts w:ascii="Times New Roman" w:hAnsi="Times New Roman" w:cs="Times New Roman"/>
        </w:rPr>
      </w:pPr>
    </w:p>
    <w:p w:rsidR="005452DE" w:rsidRDefault="005452DE">
      <w:pPr>
        <w:rPr>
          <w:rFonts w:ascii="Times New Roman" w:hAnsi="Times New Roman" w:cs="Times New Roman"/>
          <w:b/>
        </w:rPr>
      </w:pPr>
      <w:r w:rsidRPr="005452DE">
        <w:rPr>
          <w:rFonts w:ascii="Times New Roman" w:hAnsi="Times New Roman" w:cs="Times New Roman"/>
          <w:b/>
        </w:rPr>
        <w:lastRenderedPageBreak/>
        <w:t>B. OPEN RESPONSE</w:t>
      </w:r>
    </w:p>
    <w:p w:rsidR="005452DE" w:rsidRDefault="00545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Share the Profits</w:t>
      </w: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partners, Luc, Deb, and Mel, share the profits of a business in the ratio 2:3:7 respectively.</w:t>
      </w: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profit for this year is $176 496.</w:t>
      </w: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share of the profit for each partner. </w:t>
      </w: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your work.</w:t>
      </w: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a bargain!</w:t>
      </w: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buys a tennis racket from a store.</w:t>
      </w:r>
    </w:p>
    <w:p w:rsidR="005452DE" w:rsidRDefault="005452DE" w:rsidP="005452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tennis racket’s original price is $75.</w:t>
      </w:r>
    </w:p>
    <w:p w:rsidR="005452DE" w:rsidRDefault="005452DE" w:rsidP="005452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tenn</w:t>
      </w:r>
      <w:r w:rsidR="00676C9E">
        <w:rPr>
          <w:rFonts w:ascii="Times New Roman" w:hAnsi="Times New Roman" w:cs="Times New Roman"/>
        </w:rPr>
        <w:t xml:space="preserve">is rackets are on sale for 25% </w:t>
      </w:r>
      <w:r>
        <w:rPr>
          <w:rFonts w:ascii="Times New Roman" w:hAnsi="Times New Roman" w:cs="Times New Roman"/>
        </w:rPr>
        <w:t>off the original price.</w:t>
      </w:r>
    </w:p>
    <w:p w:rsidR="00676C9E" w:rsidRDefault="00676C9E" w:rsidP="005452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10% off applies </w:t>
      </w:r>
      <w:r w:rsidR="001A55B9">
        <w:rPr>
          <w:rFonts w:ascii="Times New Roman" w:hAnsi="Times New Roman" w:cs="Times New Roman"/>
        </w:rPr>
        <w:t>today.</w:t>
      </w:r>
    </w:p>
    <w:p w:rsidR="005452DE" w:rsidRDefault="005452DE" w:rsidP="005452D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does Susan pay for her tennis racket, including 13% tax?</w:t>
      </w: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your work.</w:t>
      </w: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Healthy Fish</w:t>
      </w: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adds vitamin drops to his fish tank to keep his fish healthy. </w:t>
      </w:r>
    </w:p>
    <w:p w:rsidR="005452DE" w:rsidRDefault="005452DE" w:rsidP="005452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James follow</w:t>
      </w:r>
      <w:r w:rsidR="000E5743">
        <w:rPr>
          <w:rFonts w:ascii="Times New Roman" w:hAnsi="Times New Roman" w:cs="Times New Roman"/>
        </w:rPr>
        <w:t>s the instructions on the bottle of vitamins, how many capfuls should he add to his 350-litre fish tank?</w:t>
      </w:r>
    </w:p>
    <w:p w:rsidR="000E5743" w:rsidRDefault="000E5743" w:rsidP="005452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your work.</w:t>
      </w:r>
    </w:p>
    <w:p w:rsidR="000E5743" w:rsidRDefault="000E5743" w:rsidP="005452DE">
      <w:pPr>
        <w:spacing w:after="0" w:line="240" w:lineRule="auto"/>
        <w:rPr>
          <w:rFonts w:ascii="Times New Roman" w:hAnsi="Times New Roman" w:cs="Times New Roman"/>
        </w:rPr>
      </w:pPr>
    </w:p>
    <w:p w:rsidR="005452DE" w:rsidRDefault="008F7B93" w:rsidP="005452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45pt;margin-top:106.5pt;width:142.1pt;height:45.6pt;z-index:251660288;mso-width-relative:margin;mso-height-relative:margin" stroked="f">
            <v:textbox>
              <w:txbxContent>
                <w:p w:rsidR="00896BB6" w:rsidRPr="00896BB6" w:rsidRDefault="00896BB6" w:rsidP="00896BB6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  <w:rPr>
                      <w:sz w:val="20"/>
                    </w:rPr>
                  </w:pPr>
                  <w:r w:rsidRPr="00896BB6">
                    <w:rPr>
                      <w:sz w:val="20"/>
                    </w:rPr>
                    <w:t>2 drops per 5 liters of water</w:t>
                  </w:r>
                </w:p>
                <w:p w:rsidR="00896BB6" w:rsidRPr="00896BB6" w:rsidRDefault="00896BB6" w:rsidP="00896BB6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  <w:rPr>
                      <w:sz w:val="20"/>
                    </w:rPr>
                  </w:pPr>
                  <w:r w:rsidRPr="00896BB6">
                    <w:rPr>
                      <w:sz w:val="20"/>
                    </w:rPr>
                    <w:t>1 capful = 40 drops</w:t>
                  </w:r>
                </w:p>
              </w:txbxContent>
            </v:textbox>
          </v:shape>
        </w:pict>
      </w:r>
      <w:r w:rsidR="000E5743">
        <w:rPr>
          <w:noProof/>
        </w:rPr>
        <w:drawing>
          <wp:inline distT="0" distB="0" distL="0" distR="0">
            <wp:extent cx="2310682" cy="2584174"/>
            <wp:effectExtent l="19050" t="0" r="0" b="0"/>
            <wp:docPr id="1" name="Picture 1" descr="https://cdn.shopify.com/s/files/1/0918/5352/t/1/assets/pill-capsule-brightday-hangover-prevention.png?4347562632975253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0918/5352/t/1/assets/pill-capsule-brightday-hangover-prevention.png?43475626329752539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2" cy="258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DE" w:rsidRPr="005452DE" w:rsidRDefault="005452DE">
      <w:pPr>
        <w:rPr>
          <w:rFonts w:ascii="Times New Roman" w:hAnsi="Times New Roman" w:cs="Times New Roman"/>
        </w:rPr>
      </w:pPr>
    </w:p>
    <w:sectPr w:rsidR="005452DE" w:rsidRPr="005452DE" w:rsidSect="00896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93" w:rsidRDefault="008F7B93" w:rsidP="0098633E">
      <w:pPr>
        <w:spacing w:after="0" w:line="240" w:lineRule="auto"/>
      </w:pPr>
      <w:r>
        <w:separator/>
      </w:r>
    </w:p>
  </w:endnote>
  <w:endnote w:type="continuationSeparator" w:id="0">
    <w:p w:rsidR="008F7B93" w:rsidRDefault="008F7B93" w:rsidP="0098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80" w:rsidRDefault="006A6D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54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96BB6" w:rsidRDefault="00896BB6" w:rsidP="00896BB6">
            <w:pPr>
              <w:pStyle w:val="Footer"/>
              <w:jc w:val="right"/>
            </w:pPr>
            <w:r>
              <w:t xml:space="preserve">Page </w:t>
            </w:r>
            <w:r w:rsidR="003F27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F27DC">
              <w:rPr>
                <w:b/>
                <w:sz w:val="24"/>
                <w:szCs w:val="24"/>
              </w:rPr>
              <w:fldChar w:fldCharType="separate"/>
            </w:r>
            <w:r w:rsidR="006A6D80">
              <w:rPr>
                <w:b/>
                <w:noProof/>
              </w:rPr>
              <w:t>1</w:t>
            </w:r>
            <w:r w:rsidR="003F27D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F27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F27DC">
              <w:rPr>
                <w:b/>
                <w:sz w:val="24"/>
                <w:szCs w:val="24"/>
              </w:rPr>
              <w:fldChar w:fldCharType="separate"/>
            </w:r>
            <w:r w:rsidR="006A6D80">
              <w:rPr>
                <w:b/>
                <w:noProof/>
              </w:rPr>
              <w:t>2</w:t>
            </w:r>
            <w:r w:rsidR="003F27D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80" w:rsidRDefault="006A6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93" w:rsidRDefault="008F7B93" w:rsidP="0098633E">
      <w:pPr>
        <w:spacing w:after="0" w:line="240" w:lineRule="auto"/>
      </w:pPr>
      <w:r>
        <w:separator/>
      </w:r>
    </w:p>
  </w:footnote>
  <w:footnote w:type="continuationSeparator" w:id="0">
    <w:p w:rsidR="008F7B93" w:rsidRDefault="008F7B93" w:rsidP="0098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80" w:rsidRDefault="006A6D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3E" w:rsidRPr="0098633E" w:rsidRDefault="006A6D80" w:rsidP="0098633E">
    <w:pPr>
      <w:pStyle w:val="Header"/>
      <w:jc w:val="center"/>
      <w:rPr>
        <w:b/>
      </w:rPr>
    </w:pPr>
    <w:r>
      <w:rPr>
        <w:b/>
      </w:rPr>
      <w:t>1 - NUMBER SENSE EQAO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80" w:rsidRDefault="006A6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0331"/>
    <w:multiLevelType w:val="hybridMultilevel"/>
    <w:tmpl w:val="52AE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E53CF"/>
    <w:multiLevelType w:val="hybridMultilevel"/>
    <w:tmpl w:val="C5A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308E3"/>
    <w:multiLevelType w:val="hybridMultilevel"/>
    <w:tmpl w:val="5740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33E"/>
    <w:rsid w:val="000E5743"/>
    <w:rsid w:val="00101893"/>
    <w:rsid w:val="001A29E3"/>
    <w:rsid w:val="001A55B9"/>
    <w:rsid w:val="0023106E"/>
    <w:rsid w:val="003F27DC"/>
    <w:rsid w:val="005452DE"/>
    <w:rsid w:val="00676C9E"/>
    <w:rsid w:val="006A6D80"/>
    <w:rsid w:val="00735284"/>
    <w:rsid w:val="007856D9"/>
    <w:rsid w:val="008462FC"/>
    <w:rsid w:val="00896BB6"/>
    <w:rsid w:val="008F7B93"/>
    <w:rsid w:val="00975117"/>
    <w:rsid w:val="0098633E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661F273-39BF-4E4B-A111-4AA2031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3E"/>
  </w:style>
  <w:style w:type="paragraph" w:styleId="Footer">
    <w:name w:val="footer"/>
    <w:basedOn w:val="Normal"/>
    <w:link w:val="FooterChar"/>
    <w:uiPriority w:val="99"/>
    <w:unhideWhenUsed/>
    <w:rsid w:val="0098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3E"/>
  </w:style>
  <w:style w:type="table" w:styleId="TableGrid">
    <w:name w:val="Table Grid"/>
    <w:basedOn w:val="TableNormal"/>
    <w:uiPriority w:val="59"/>
    <w:rsid w:val="0078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56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10</cp:revision>
  <cp:lastPrinted>2017-03-24T12:30:00Z</cp:lastPrinted>
  <dcterms:created xsi:type="dcterms:W3CDTF">2017-03-24T12:29:00Z</dcterms:created>
  <dcterms:modified xsi:type="dcterms:W3CDTF">2018-09-28T11:49:00Z</dcterms:modified>
</cp:coreProperties>
</file>